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02070">
        <w:rPr>
          <w:lang w:val="sr-Latn-RS"/>
        </w:rPr>
        <w:t>11</w:t>
      </w:r>
      <w:r w:rsidR="00AC44AD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84B03" w:rsidRPr="00484B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о изменама Програма пословања  Јавно комуналног предузећа </w:t>
      </w:r>
      <w:r w:rsidR="00AC44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„Медиана“</w:t>
      </w:r>
      <w:r w:rsidR="00484B03" w:rsidRPr="00484B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Ниш за 2024. годину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 w:rsidR="00AC44AD">
        <w:rPr>
          <w:rFonts w:eastAsia="Times New Roman"/>
          <w:bCs/>
          <w:lang w:val="sr-Cyrl-RS" w:eastAsia="ar-SA"/>
        </w:rPr>
        <w:t>Предлог</w:t>
      </w:r>
      <w:r w:rsidR="00AC44AD" w:rsidRPr="00483E65">
        <w:rPr>
          <w:rFonts w:eastAsia="Times New Roman"/>
          <w:bCs/>
          <w:lang w:val="sr-Cyrl-RS" w:eastAsia="ar-SA"/>
        </w:rPr>
        <w:t xml:space="preserve"> </w:t>
      </w:r>
      <w:r w:rsidR="00AC44AD" w:rsidRPr="00484B03">
        <w:rPr>
          <w:rFonts w:eastAsia="Times New Roman"/>
          <w:bCs/>
          <w:lang w:val="sr-Cyrl-RS" w:eastAsia="ar-SA"/>
        </w:rPr>
        <w:t xml:space="preserve">решења о давању сагласности на Програм о изменама Програма пословања  Јавно комуналног предузећа </w:t>
      </w:r>
      <w:r w:rsidR="00AC44AD">
        <w:rPr>
          <w:rFonts w:eastAsia="Times New Roman"/>
          <w:bCs/>
          <w:lang w:val="sr-Cyrl-RS" w:eastAsia="ar-SA"/>
        </w:rPr>
        <w:t>„Медиана“</w:t>
      </w:r>
      <w:r w:rsidR="00AC44AD" w:rsidRPr="00484B03">
        <w:rPr>
          <w:rFonts w:eastAsia="Times New Roman"/>
          <w:bCs/>
          <w:lang w:val="sr-Cyrl-RS" w:eastAsia="ar-SA"/>
        </w:rPr>
        <w:t xml:space="preserve"> Ниш за 2024. годину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C44AD">
        <w:rPr>
          <w:rFonts w:eastAsia="Times New Roman"/>
          <w:bCs/>
          <w:lang w:val="sr-Cyrl-RS" w:eastAsia="ar-SA"/>
        </w:rPr>
        <w:t>Ирена Стаменковић</w:t>
      </w:r>
      <w:r w:rsidR="00484B03" w:rsidRPr="00484B03">
        <w:rPr>
          <w:rFonts w:eastAsia="Times New Roman"/>
          <w:bCs/>
          <w:lang w:val="sr-Cyrl-RS" w:eastAsia="ar-SA"/>
        </w:rPr>
        <w:t>, в</w:t>
      </w:r>
      <w:r w:rsidR="00AC44AD">
        <w:rPr>
          <w:rFonts w:eastAsia="Times New Roman"/>
          <w:bCs/>
          <w:lang w:val="sr-Cyrl-RS" w:eastAsia="ar-SA"/>
        </w:rPr>
        <w:t>ршилац дужности</w:t>
      </w:r>
      <w:r w:rsidR="00484B03" w:rsidRPr="00484B03">
        <w:rPr>
          <w:rFonts w:eastAsia="Times New Roman"/>
          <w:bCs/>
          <w:lang w:val="sr-Cyrl-RS" w:eastAsia="ar-SA"/>
        </w:rPr>
        <w:t xml:space="preserve"> директора ЈКП </w:t>
      </w:r>
      <w:r w:rsidR="00AC44AD">
        <w:rPr>
          <w:rFonts w:eastAsia="Times New Roman"/>
          <w:bCs/>
          <w:lang w:val="sr-Cyrl-RS" w:eastAsia="ar-SA"/>
        </w:rPr>
        <w:t>„Медиана“ Ниш</w:t>
      </w:r>
      <w:r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D348FF">
        <w:rPr>
          <w:lang w:val="sr-Latn-RS" w:eastAsia="sr-Cyrl-CS"/>
        </w:rPr>
        <w:t xml:space="preserve"> 1315-6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C02070">
        <w:rPr>
          <w:lang w:val="sr-Latn-RS"/>
        </w:rPr>
        <w:t>11.12</w:t>
      </w:r>
      <w:r w:rsidR="007028BF">
        <w:rPr>
          <w:lang w:val="sr-Latn-RS"/>
        </w:rPr>
        <w:t>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4B0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20507"/>
    <w:rsid w:val="00945AC7"/>
    <w:rsid w:val="00983A10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0DD6"/>
    <w:rsid w:val="00AC44AD"/>
    <w:rsid w:val="00AC7646"/>
    <w:rsid w:val="00AF095F"/>
    <w:rsid w:val="00B1571D"/>
    <w:rsid w:val="00B66A0E"/>
    <w:rsid w:val="00B94D74"/>
    <w:rsid w:val="00BE0E70"/>
    <w:rsid w:val="00BE1128"/>
    <w:rsid w:val="00BE21C8"/>
    <w:rsid w:val="00C02070"/>
    <w:rsid w:val="00C32E57"/>
    <w:rsid w:val="00C84639"/>
    <w:rsid w:val="00CD4E19"/>
    <w:rsid w:val="00D33503"/>
    <w:rsid w:val="00D33651"/>
    <w:rsid w:val="00D33807"/>
    <w:rsid w:val="00D348FF"/>
    <w:rsid w:val="00D40CFE"/>
    <w:rsid w:val="00D51AEF"/>
    <w:rsid w:val="00D66EB2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760E0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2024-12-11T14:57:00Z</cp:lastPrinted>
  <dcterms:created xsi:type="dcterms:W3CDTF">2020-12-23T09:51:00Z</dcterms:created>
  <dcterms:modified xsi:type="dcterms:W3CDTF">2024-12-12T07:23:00Z</dcterms:modified>
</cp:coreProperties>
</file>