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C6C33">
        <w:rPr>
          <w:lang w:val="sr-Latn-RS"/>
        </w:rPr>
        <w:t>0</w:t>
      </w:r>
      <w:r w:rsidR="00BE1128">
        <w:rPr>
          <w:lang w:val="sr-Latn-RS"/>
        </w:rPr>
        <w:t>3</w:t>
      </w:r>
      <w:r w:rsidR="002C6C33">
        <w:rPr>
          <w:lang w:val="sr-Latn-RS"/>
        </w:rPr>
        <w:t>.10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E208E8" w:rsidRPr="00351E3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давању сагласности на</w:t>
      </w:r>
      <w:r w:rsidR="00E208E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Програм </w:t>
      </w:r>
      <w:r w:rsidR="00266ACB" w:rsidRPr="00351E3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изменама Прог</w:t>
      </w:r>
      <w:r w:rsidR="00266ACB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</w:t>
      </w:r>
      <w:r w:rsidR="00266ACB" w:rsidRPr="00351E3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ама пословања ЈП Дирекција за изградњу Града Ниша  за 2024.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E208E8" w:rsidRPr="00351E33">
        <w:rPr>
          <w:rFonts w:eastAsia="Times New Roman"/>
          <w:bCs/>
          <w:lang w:val="sr-Cyrl-RS" w:eastAsia="ar-SA"/>
        </w:rPr>
        <w:t>решења о давању сагласности на</w:t>
      </w:r>
      <w:r w:rsidR="00E208E8">
        <w:rPr>
          <w:rFonts w:eastAsia="Times New Roman"/>
          <w:bCs/>
          <w:lang w:val="sr-Cyrl-RS" w:eastAsia="ar-SA"/>
        </w:rPr>
        <w:t xml:space="preserve"> Програм </w:t>
      </w:r>
      <w:r w:rsidR="00266ACB" w:rsidRPr="00351E33">
        <w:rPr>
          <w:rFonts w:eastAsia="Times New Roman"/>
          <w:bCs/>
          <w:lang w:val="sr-Cyrl-RS" w:eastAsia="ar-SA"/>
        </w:rPr>
        <w:t>о изменама Прог</w:t>
      </w:r>
      <w:r w:rsidR="00266ACB">
        <w:rPr>
          <w:rFonts w:eastAsia="Times New Roman"/>
          <w:bCs/>
          <w:lang w:val="sr-Cyrl-RS" w:eastAsia="ar-SA"/>
        </w:rPr>
        <w:t>р</w:t>
      </w:r>
      <w:r w:rsidR="00266ACB" w:rsidRPr="00351E33">
        <w:rPr>
          <w:rFonts w:eastAsia="Times New Roman"/>
          <w:bCs/>
          <w:lang w:val="sr-Cyrl-RS" w:eastAsia="ar-SA"/>
        </w:rPr>
        <w:t>ама пословања ЈП Дирекција за изградњу Града Ниша  за 2024.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BC0D6C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BC0D6C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DC21D5" w:rsidRPr="000F759B">
        <w:rPr>
          <w:rFonts w:eastAsia="Times New Roman" w:cs="Times New Roman"/>
          <w:lang w:val="sr-Cyrl-RS" w:eastAsia="sr-Cyrl-CS"/>
        </w:rPr>
        <w:t>Зоран Прокић</w:t>
      </w:r>
      <w:r w:rsidR="00DC21D5">
        <w:rPr>
          <w:rFonts w:eastAsia="Times New Roman" w:cs="Times New Roman"/>
          <w:lang w:val="sr-Cyrl-RS" w:eastAsia="sr-Cyrl-CS"/>
        </w:rPr>
        <w:t>,</w:t>
      </w:r>
      <w:r w:rsidR="00DC21D5">
        <w:rPr>
          <w:rFonts w:eastAsia="Times New Roman" w:cs="Times New Roman"/>
          <w:lang w:val="sr-Latn-RS" w:eastAsia="sr-Cyrl-CS"/>
        </w:rPr>
        <w:t xml:space="preserve"> </w:t>
      </w:r>
      <w:r w:rsidR="00DC21D5">
        <w:rPr>
          <w:rFonts w:eastAsia="Times New Roman" w:cs="Times New Roman"/>
          <w:lang w:val="sr-Cyrl-RS" w:eastAsia="sr-Cyrl-CS"/>
        </w:rPr>
        <w:t xml:space="preserve">вршилац дужности </w:t>
      </w:r>
      <w:r w:rsidR="00DC21D5" w:rsidRPr="000F759B">
        <w:rPr>
          <w:rFonts w:eastAsia="Times New Roman" w:cs="Times New Roman"/>
          <w:lang w:val="sr-Cyrl-RS" w:eastAsia="sr-Cyrl-CS"/>
        </w:rPr>
        <w:t>директора ЈП Дирекција  за изградњу Града Ниша</w:t>
      </w:r>
      <w:r w:rsidR="00DC21D5">
        <w:rPr>
          <w:rFonts w:eastAsia="Times New Roman"/>
          <w:bCs/>
          <w:lang w:val="sr-Cyrl-RS" w:eastAsia="ar-SA"/>
        </w:rPr>
        <w:t>, Јелена Динчић, вршилац дужности начелника Градске управе за комуналне делатности и инспекцијске послове и Милош Ђорђевић, члан Градског већа Града Ниша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D13E8F">
        <w:rPr>
          <w:lang w:val="sr-Latn-RS" w:eastAsia="sr-Cyrl-CS"/>
        </w:rPr>
        <w:t>918-5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2C6C33">
        <w:rPr>
          <w:lang w:val="sr-Latn-RS"/>
        </w:rPr>
        <w:t>0</w:t>
      </w:r>
      <w:r w:rsidR="00BE1128">
        <w:rPr>
          <w:lang w:val="sr-Latn-RS"/>
        </w:rPr>
        <w:t>3</w:t>
      </w:r>
      <w:r w:rsidR="002C6C33">
        <w:rPr>
          <w:lang w:val="sr-Latn-RS"/>
        </w:rPr>
        <w:t>.10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6ACB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C0D6C"/>
    <w:rsid w:val="00BE1128"/>
    <w:rsid w:val="00BE21C8"/>
    <w:rsid w:val="00C32E57"/>
    <w:rsid w:val="00C84639"/>
    <w:rsid w:val="00CD4E19"/>
    <w:rsid w:val="00D13E8F"/>
    <w:rsid w:val="00D33503"/>
    <w:rsid w:val="00D33807"/>
    <w:rsid w:val="00D40CFE"/>
    <w:rsid w:val="00D51AEF"/>
    <w:rsid w:val="00D82BE2"/>
    <w:rsid w:val="00D87A02"/>
    <w:rsid w:val="00D9233B"/>
    <w:rsid w:val="00DB5A6C"/>
    <w:rsid w:val="00DC21D5"/>
    <w:rsid w:val="00E208E8"/>
    <w:rsid w:val="00E404F1"/>
    <w:rsid w:val="00E552BF"/>
    <w:rsid w:val="00E64F84"/>
    <w:rsid w:val="00E70722"/>
    <w:rsid w:val="00E801EC"/>
    <w:rsid w:val="00E94463"/>
    <w:rsid w:val="00EB1C1C"/>
    <w:rsid w:val="00ED3069"/>
    <w:rsid w:val="00F215C2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92</cp:revision>
  <cp:lastPrinted>2024-10-01T12:19:00Z</cp:lastPrinted>
  <dcterms:created xsi:type="dcterms:W3CDTF">2020-12-23T09:51:00Z</dcterms:created>
  <dcterms:modified xsi:type="dcterms:W3CDTF">2024-10-03T13:42:00Z</dcterms:modified>
</cp:coreProperties>
</file>